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737BD3" w:rsidRPr="00737BD3" w14:paraId="00992DE8" w14:textId="77777777" w:rsidTr="00A54633">
        <w:trPr>
          <w:trHeight w:val="1122"/>
        </w:trPr>
        <w:tc>
          <w:tcPr>
            <w:tcW w:w="2367" w:type="dxa"/>
            <w:tcBorders>
              <w:bottom w:val="single" w:sz="4" w:space="0" w:color="auto"/>
            </w:tcBorders>
            <w:noWrap/>
            <w:vAlign w:val="center"/>
          </w:tcPr>
          <w:p w14:paraId="10CA6816" w14:textId="77777777" w:rsidR="004019B6" w:rsidRPr="007C1DFA" w:rsidRDefault="004019B6" w:rsidP="00A54633">
            <w:pPr>
              <w:jc w:val="center"/>
              <w:rPr>
                <w:rFonts w:ascii="ＭＳ 明朝" w:hAnsi="ＭＳ 明朝"/>
                <w:kern w:val="0"/>
                <w:szCs w:val="21"/>
              </w:rPr>
            </w:pPr>
            <w:r>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5EF72EEA" w14:textId="619CFB7D" w:rsidR="00CF164C" w:rsidRPr="00737BD3" w:rsidRDefault="00741C92" w:rsidP="00CF164C">
            <w:pPr>
              <w:ind w:right="820" w:firstLineChars="100" w:firstLine="245"/>
              <w:rPr>
                <w:rFonts w:ascii="ＭＳ 明朝" w:hAnsi="ＭＳ 明朝"/>
                <w:sz w:val="24"/>
              </w:rPr>
            </w:pPr>
            <w:r w:rsidRPr="00737BD3">
              <w:rPr>
                <w:rFonts w:ascii="ＭＳ 明朝" w:hAnsi="ＭＳ 明朝" w:hint="eastAsia"/>
                <w:sz w:val="24"/>
              </w:rPr>
              <w:t xml:space="preserve">2025年日本国際博覧会 </w:t>
            </w:r>
            <w:r w:rsidR="002C5881" w:rsidRPr="00737BD3">
              <w:rPr>
                <w:rFonts w:ascii="ＭＳ 明朝" w:hAnsi="ＭＳ 明朝" w:hint="eastAsia"/>
                <w:bCs/>
                <w:sz w:val="24"/>
                <w:szCs w:val="24"/>
              </w:rPr>
              <w:t>警備隊資材等賃貸借（その２）</w:t>
            </w:r>
          </w:p>
          <w:p w14:paraId="0550FA36" w14:textId="77777777" w:rsidR="004019B6" w:rsidRPr="00737BD3" w:rsidRDefault="004019B6" w:rsidP="00CF164C">
            <w:pPr>
              <w:spacing w:line="100" w:lineRule="exact"/>
              <w:jc w:val="right"/>
              <w:rPr>
                <w:rFonts w:ascii="ＭＳ 明朝" w:hAnsi="ＭＳ 明朝"/>
                <w:sz w:val="20"/>
              </w:rPr>
            </w:pPr>
          </w:p>
          <w:p w14:paraId="0E9B8DBC" w14:textId="77777777" w:rsidR="004019B6" w:rsidRPr="00737BD3" w:rsidRDefault="004019B6" w:rsidP="00A54633">
            <w:pPr>
              <w:jc w:val="right"/>
              <w:rPr>
                <w:rFonts w:ascii="ＭＳ 明朝" w:hAnsi="ＭＳ 明朝"/>
                <w:sz w:val="24"/>
              </w:rPr>
            </w:pPr>
            <w:r w:rsidRPr="00737BD3">
              <w:rPr>
                <w:rFonts w:ascii="ＭＳ 明朝" w:hAnsi="ＭＳ 明朝" w:hint="eastAsia"/>
                <w:sz w:val="20"/>
              </w:rPr>
              <w:t>（明細は別紙１のとおり）</w:t>
            </w:r>
          </w:p>
        </w:tc>
      </w:tr>
      <w:tr w:rsidR="004019B6" w:rsidRPr="007C1DFA" w14:paraId="422BC2EE" w14:textId="77777777" w:rsidTr="00A54633">
        <w:trPr>
          <w:gridAfter w:val="1"/>
          <w:wAfter w:w="7" w:type="dxa"/>
          <w:trHeight w:val="185"/>
        </w:trPr>
        <w:tc>
          <w:tcPr>
            <w:tcW w:w="2367" w:type="dxa"/>
            <w:vMerge w:val="restart"/>
            <w:vAlign w:val="center"/>
          </w:tcPr>
          <w:p w14:paraId="0F82D123"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12"/>
                <w:kern w:val="0"/>
                <w:szCs w:val="21"/>
                <w:fitText w:val="1995" w:id="-959658228"/>
              </w:rPr>
              <w:t>契約金</w:t>
            </w:r>
            <w:r w:rsidRPr="004019B6">
              <w:rPr>
                <w:rFonts w:ascii="ＭＳ 明朝" w:hAnsi="ＭＳ 明朝" w:hint="eastAsia"/>
                <w:spacing w:val="1"/>
                <w:kern w:val="0"/>
                <w:szCs w:val="21"/>
                <w:fitText w:val="1995" w:id="-959658228"/>
              </w:rPr>
              <w:t>額</w:t>
            </w:r>
            <w:r>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7C1DFA" w:rsidRDefault="004019B6" w:rsidP="00A54633">
            <w:pPr>
              <w:rPr>
                <w:rFonts w:ascii="ＭＳ 明朝" w:hAnsi="ＭＳ 明朝"/>
                <w:sz w:val="16"/>
              </w:rPr>
            </w:pPr>
            <w:r w:rsidRPr="004019B6">
              <w:rPr>
                <w:rFonts w:ascii="ＭＳ 明朝" w:hAnsi="ＭＳ 明朝" w:hint="eastAsia"/>
                <w:spacing w:val="188"/>
                <w:kern w:val="0"/>
                <w:szCs w:val="21"/>
                <w:fitText w:val="1850" w:id="-959658227"/>
              </w:rPr>
              <w:t>月額賃</w:t>
            </w:r>
            <w:r w:rsidRPr="004019B6">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円</w:t>
            </w:r>
          </w:p>
        </w:tc>
      </w:tr>
      <w:tr w:rsidR="004019B6" w:rsidRPr="007C1DFA"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7C1DF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473E0C"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473E0C"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7C1DFA"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7080EF05"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7C1DFA" w:rsidRDefault="004019B6" w:rsidP="00A54633">
            <w:pPr>
              <w:jc w:val="center"/>
              <w:rPr>
                <w:rFonts w:ascii="ＭＳ 明朝" w:hAnsi="ＭＳ 明朝"/>
                <w:szCs w:val="18"/>
              </w:rPr>
            </w:pPr>
            <w:r w:rsidRPr="004019B6">
              <w:rPr>
                <w:rFonts w:ascii="ＭＳ 明朝" w:hAnsi="ＭＳ 明朝" w:hint="eastAsia"/>
                <w:spacing w:val="11"/>
                <w:kern w:val="0"/>
                <w:szCs w:val="18"/>
                <w:fitText w:val="1994" w:id="-959658226"/>
              </w:rPr>
              <w:t>うち取引にかかる消</w:t>
            </w:r>
            <w:r w:rsidRPr="004019B6">
              <w:rPr>
                <w:rFonts w:ascii="ＭＳ 明朝" w:hAnsi="ＭＳ 明朝" w:hint="eastAsia"/>
                <w:spacing w:val="-2"/>
                <w:kern w:val="0"/>
                <w:szCs w:val="18"/>
                <w:fitText w:val="1994" w:id="-959658226"/>
              </w:rPr>
              <w:t>費</w:t>
            </w:r>
          </w:p>
          <w:p w14:paraId="327231C9" w14:textId="77777777" w:rsidR="004019B6" w:rsidRPr="007C1DFA" w:rsidRDefault="004019B6" w:rsidP="00A54633">
            <w:pPr>
              <w:jc w:val="center"/>
              <w:rPr>
                <w:rFonts w:ascii="ＭＳ 明朝" w:hAnsi="ＭＳ 明朝"/>
                <w:szCs w:val="18"/>
              </w:rPr>
            </w:pPr>
            <w:r w:rsidRPr="004019B6">
              <w:rPr>
                <w:rFonts w:ascii="ＭＳ 明朝" w:hAnsi="ＭＳ 明朝" w:hint="eastAsia"/>
                <w:spacing w:val="11"/>
                <w:kern w:val="0"/>
                <w:szCs w:val="18"/>
                <w:fitText w:val="1994" w:id="-959658225"/>
              </w:rPr>
              <w:t>税及び地方消費税の</w:t>
            </w:r>
            <w:r w:rsidRPr="004019B6">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7C1DF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EF15D8"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B92EF5"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0A71F0"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7C1DFA" w:rsidRDefault="004019B6" w:rsidP="00A54633">
            <w:pPr>
              <w:jc w:val="center"/>
              <w:rPr>
                <w:rFonts w:ascii="ＭＳ 明朝" w:hAnsi="ＭＳ 明朝"/>
                <w:szCs w:val="18"/>
              </w:rPr>
            </w:pPr>
            <w:r w:rsidRPr="00CF164C">
              <w:rPr>
                <w:rFonts w:ascii="ＭＳ 明朝" w:hAnsi="ＭＳ 明朝" w:hint="eastAsia"/>
                <w:spacing w:val="5"/>
                <w:kern w:val="0"/>
                <w:szCs w:val="18"/>
                <w:fitText w:val="1850" w:id="-959658224"/>
              </w:rPr>
              <w:t>うち取引にかかる消</w:t>
            </w:r>
            <w:r w:rsidRPr="00CF164C">
              <w:rPr>
                <w:rFonts w:ascii="ＭＳ 明朝" w:hAnsi="ＭＳ 明朝" w:hint="eastAsia"/>
                <w:spacing w:val="-20"/>
                <w:kern w:val="0"/>
                <w:szCs w:val="18"/>
                <w:fitText w:val="1850" w:id="-959658224"/>
              </w:rPr>
              <w:t>費</w:t>
            </w:r>
          </w:p>
          <w:p w14:paraId="68C6D0F1" w14:textId="77777777" w:rsidR="004019B6" w:rsidRPr="007C1DFA" w:rsidRDefault="004019B6" w:rsidP="00A54633">
            <w:pPr>
              <w:jc w:val="center"/>
              <w:rPr>
                <w:rFonts w:ascii="ＭＳ 明朝" w:hAnsi="ＭＳ 明朝"/>
                <w:sz w:val="32"/>
              </w:rPr>
            </w:pPr>
            <w:r w:rsidRPr="004019B6">
              <w:rPr>
                <w:rFonts w:ascii="ＭＳ 明朝" w:hAnsi="ＭＳ 明朝" w:hint="eastAsia"/>
                <w:spacing w:val="5"/>
                <w:kern w:val="0"/>
                <w:szCs w:val="18"/>
                <w:fitText w:val="1850" w:id="-959658240"/>
              </w:rPr>
              <w:t>税及び地方消費税の</w:t>
            </w:r>
            <w:r w:rsidRPr="004019B6">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011B40BF"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737BD3" w:rsidRDefault="004019B6" w:rsidP="00FA445B">
            <w:pPr>
              <w:jc w:val="center"/>
              <w:rPr>
                <w:rFonts w:ascii="ＭＳ 明朝" w:hAnsi="ＭＳ 明朝"/>
                <w:kern w:val="0"/>
                <w:szCs w:val="21"/>
              </w:rPr>
            </w:pPr>
            <w:r w:rsidRPr="00737BD3">
              <w:rPr>
                <w:rFonts w:ascii="ＭＳ 明朝" w:hAnsi="ＭＳ 明朝" w:hint="eastAsia"/>
                <w:spacing w:val="143"/>
                <w:kern w:val="0"/>
                <w:szCs w:val="21"/>
                <w:fitText w:val="2047" w:id="-958571008"/>
              </w:rPr>
              <w:t>賃貸借期</w:t>
            </w:r>
            <w:r w:rsidRPr="00737BD3">
              <w:rPr>
                <w:rFonts w:ascii="ＭＳ 明朝" w:hAnsi="ＭＳ 明朝" w:hint="eastAsia"/>
                <w:spacing w:val="2"/>
                <w:kern w:val="0"/>
                <w:szCs w:val="21"/>
                <w:fitText w:val="2047" w:id="-958571008"/>
              </w:rPr>
              <w:t>間</w:t>
            </w:r>
          </w:p>
          <w:p w14:paraId="2974145B" w14:textId="4A3ECA2C" w:rsidR="00C803B0" w:rsidRPr="00737BD3" w:rsidRDefault="00C803B0" w:rsidP="00FA445B">
            <w:pPr>
              <w:jc w:val="center"/>
              <w:rPr>
                <w:rFonts w:ascii="ＭＳ 明朝" w:hAnsi="ＭＳ 明朝"/>
                <w:spacing w:val="-1"/>
                <w:kern w:val="0"/>
                <w:szCs w:val="21"/>
              </w:rPr>
            </w:pPr>
            <w:r w:rsidRPr="00737BD3">
              <w:rPr>
                <w:rFonts w:ascii="ＭＳ 明朝" w:hAnsi="ＭＳ 明朝" w:hint="eastAsia"/>
                <w:kern w:val="0"/>
                <w:szCs w:val="21"/>
              </w:rPr>
              <w:t>（契　約　期　間）</w:t>
            </w:r>
          </w:p>
        </w:tc>
        <w:tc>
          <w:tcPr>
            <w:tcW w:w="7272" w:type="dxa"/>
            <w:gridSpan w:val="16"/>
            <w:vAlign w:val="center"/>
          </w:tcPr>
          <w:p w14:paraId="0ED19C68" w14:textId="03A98926" w:rsidR="00741C92" w:rsidRPr="00737BD3" w:rsidRDefault="00741C92" w:rsidP="00A54633">
            <w:pPr>
              <w:ind w:firstLineChars="100" w:firstLine="225"/>
              <w:rPr>
                <w:rFonts w:ascii="ＭＳ 明朝" w:hAnsi="ＭＳ 明朝"/>
                <w:sz w:val="22"/>
                <w:szCs w:val="28"/>
              </w:rPr>
            </w:pPr>
            <w:r w:rsidRPr="00737BD3">
              <w:rPr>
                <w:rFonts w:ascii="ＭＳ 明朝" w:hAnsi="ＭＳ 明朝" w:hint="eastAsia"/>
                <w:sz w:val="22"/>
                <w:szCs w:val="28"/>
              </w:rPr>
              <w:t>別紙仕様書のとおり</w:t>
            </w:r>
          </w:p>
          <w:p w14:paraId="0989127C" w14:textId="17CBC8D5" w:rsidR="004019B6" w:rsidRPr="00737BD3" w:rsidRDefault="00741C92" w:rsidP="00741C92">
            <w:pPr>
              <w:ind w:firstLineChars="100" w:firstLine="215"/>
              <w:rPr>
                <w:rFonts w:ascii="ＭＳ 明朝" w:hAnsi="ＭＳ 明朝"/>
                <w:szCs w:val="21"/>
              </w:rPr>
            </w:pPr>
            <w:r w:rsidRPr="00737BD3">
              <w:rPr>
                <w:rFonts w:ascii="ＭＳ 明朝" w:hAnsi="ＭＳ 明朝" w:hint="eastAsia"/>
                <w:sz w:val="21"/>
                <w:szCs w:val="24"/>
              </w:rPr>
              <w:t>（契約締結</w:t>
            </w:r>
            <w:r w:rsidR="00FA445B" w:rsidRPr="00737BD3">
              <w:rPr>
                <w:rFonts w:ascii="ＭＳ 明朝" w:hAnsi="ＭＳ 明朝" w:hint="eastAsia"/>
                <w:sz w:val="21"/>
                <w:szCs w:val="24"/>
              </w:rPr>
              <w:t>日</w:t>
            </w:r>
            <w:r w:rsidRPr="00737BD3">
              <w:rPr>
                <w:rFonts w:ascii="ＭＳ 明朝" w:hAnsi="ＭＳ 明朝" w:hint="eastAsia"/>
                <w:sz w:val="21"/>
                <w:szCs w:val="24"/>
              </w:rPr>
              <w:t xml:space="preserve"> </w:t>
            </w:r>
            <w:r w:rsidR="00FA445B" w:rsidRPr="00737BD3">
              <w:rPr>
                <w:rFonts w:ascii="ＭＳ 明朝" w:hAnsi="ＭＳ 明朝" w:hint="eastAsia"/>
                <w:sz w:val="21"/>
                <w:szCs w:val="24"/>
              </w:rPr>
              <w:t>から</w:t>
            </w:r>
            <w:r w:rsidRPr="00737BD3">
              <w:rPr>
                <w:rFonts w:ascii="ＭＳ 明朝" w:hAnsi="ＭＳ 明朝" w:hint="eastAsia"/>
                <w:sz w:val="21"/>
                <w:szCs w:val="24"/>
              </w:rPr>
              <w:t xml:space="preserve"> </w:t>
            </w:r>
            <w:r w:rsidR="00FA445B" w:rsidRPr="00737BD3">
              <w:rPr>
                <w:rFonts w:ascii="ＭＳ 明朝" w:hAnsi="ＭＳ 明朝" w:hint="eastAsia"/>
                <w:sz w:val="21"/>
                <w:szCs w:val="24"/>
              </w:rPr>
              <w:t>2025年</w:t>
            </w:r>
            <w:r w:rsidR="00507601" w:rsidRPr="00737BD3">
              <w:rPr>
                <w:rFonts w:ascii="ＭＳ 明朝" w:hAnsi="ＭＳ 明朝" w:hint="eastAsia"/>
                <w:sz w:val="21"/>
                <w:szCs w:val="24"/>
              </w:rPr>
              <w:t>11</w:t>
            </w:r>
            <w:r w:rsidR="00FA445B" w:rsidRPr="00737BD3">
              <w:rPr>
                <w:rFonts w:ascii="ＭＳ 明朝" w:hAnsi="ＭＳ 明朝" w:hint="eastAsia"/>
                <w:sz w:val="21"/>
                <w:szCs w:val="24"/>
              </w:rPr>
              <w:t>月</w:t>
            </w:r>
            <w:r w:rsidR="00507601" w:rsidRPr="00737BD3">
              <w:rPr>
                <w:rFonts w:ascii="ＭＳ 明朝" w:hAnsi="ＭＳ 明朝" w:hint="eastAsia"/>
                <w:sz w:val="21"/>
                <w:szCs w:val="24"/>
              </w:rPr>
              <w:t>30</w:t>
            </w:r>
            <w:r w:rsidR="00FA445B" w:rsidRPr="00737BD3">
              <w:rPr>
                <w:rFonts w:ascii="ＭＳ 明朝" w:hAnsi="ＭＳ 明朝" w:hint="eastAsia"/>
                <w:sz w:val="21"/>
                <w:szCs w:val="24"/>
              </w:rPr>
              <w:t>日まで</w:t>
            </w:r>
            <w:r w:rsidRPr="00737BD3">
              <w:rPr>
                <w:rFonts w:ascii="ＭＳ 明朝" w:hAnsi="ＭＳ 明朝" w:hint="eastAsia"/>
                <w:sz w:val="21"/>
                <w:szCs w:val="24"/>
              </w:rPr>
              <w:t>）</w:t>
            </w:r>
          </w:p>
        </w:tc>
      </w:tr>
      <w:tr w:rsidR="004019B6" w:rsidRPr="007C1DFA" w14:paraId="3C1712C8" w14:textId="77777777" w:rsidTr="00A54633">
        <w:trPr>
          <w:trHeight w:val="693"/>
        </w:trPr>
        <w:tc>
          <w:tcPr>
            <w:tcW w:w="2367" w:type="dxa"/>
            <w:vAlign w:val="center"/>
          </w:tcPr>
          <w:p w14:paraId="388FBF69" w14:textId="77777777" w:rsidR="004019B6" w:rsidRPr="00737BD3" w:rsidRDefault="004019B6" w:rsidP="00A54633">
            <w:pPr>
              <w:jc w:val="center"/>
              <w:rPr>
                <w:rFonts w:ascii="ＭＳ 明朝" w:hAnsi="ＭＳ 明朝"/>
                <w:szCs w:val="21"/>
              </w:rPr>
            </w:pPr>
            <w:r w:rsidRPr="00737BD3">
              <w:rPr>
                <w:rFonts w:ascii="ＭＳ 明朝" w:hAnsi="ＭＳ 明朝" w:hint="eastAsia"/>
                <w:spacing w:val="61"/>
                <w:kern w:val="0"/>
                <w:szCs w:val="21"/>
                <w:fitText w:val="1995" w:id="-959658237"/>
              </w:rPr>
              <w:t>搬入(設置)場</w:t>
            </w:r>
            <w:r w:rsidRPr="00737BD3">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737BD3" w:rsidRDefault="00047741" w:rsidP="00047741">
            <w:pPr>
              <w:rPr>
                <w:rFonts w:ascii="ＭＳ 明朝" w:hAnsi="ＭＳ 明朝"/>
                <w:szCs w:val="21"/>
              </w:rPr>
            </w:pPr>
            <w:r w:rsidRPr="00737BD3">
              <w:rPr>
                <w:rFonts w:ascii="ＭＳ 明朝" w:hAnsi="ＭＳ 明朝" w:hint="eastAsia"/>
                <w:szCs w:val="21"/>
              </w:rPr>
              <w:t xml:space="preserve">　</w:t>
            </w:r>
            <w:r w:rsidRPr="00737BD3">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737BD3" w:rsidRDefault="004019B6" w:rsidP="00A54633">
            <w:pPr>
              <w:jc w:val="center"/>
              <w:rPr>
                <w:rFonts w:ascii="ＭＳ 明朝" w:hAnsi="ＭＳ 明朝"/>
                <w:kern w:val="0"/>
                <w:szCs w:val="21"/>
              </w:rPr>
            </w:pPr>
            <w:r w:rsidRPr="00737BD3">
              <w:rPr>
                <w:rFonts w:ascii="ＭＳ 明朝" w:hAnsi="ＭＳ 明朝" w:hint="eastAsia"/>
                <w:spacing w:val="810"/>
                <w:kern w:val="0"/>
                <w:szCs w:val="21"/>
                <w:fitText w:val="1995" w:id="-959658236"/>
              </w:rPr>
              <w:t>保</w:t>
            </w:r>
            <w:r w:rsidRPr="00737BD3">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737BD3" w:rsidRDefault="004019B6" w:rsidP="00A54633">
            <w:pPr>
              <w:ind w:firstLineChars="200" w:firstLine="411"/>
              <w:rPr>
                <w:rFonts w:ascii="ＭＳ 明朝" w:hAnsi="ＭＳ 明朝"/>
                <w:sz w:val="20"/>
              </w:rPr>
            </w:pPr>
            <w:r w:rsidRPr="00737BD3">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7C1DFA"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37BD3" w:rsidRDefault="004019B6" w:rsidP="00A54633">
            <w:pPr>
              <w:jc w:val="center"/>
              <w:rPr>
                <w:rFonts w:ascii="ＭＳ 明朝" w:hAnsi="ＭＳ 明朝"/>
                <w:spacing w:val="-20"/>
                <w:sz w:val="20"/>
                <w:shd w:val="pct15" w:color="auto" w:fill="FFFFFF"/>
              </w:rPr>
            </w:pPr>
            <w:r w:rsidRPr="00737BD3">
              <w:rPr>
                <w:rFonts w:ascii="ＭＳ 明朝" w:hAnsi="ＭＳ 明朝" w:hint="eastAsia"/>
                <w:spacing w:val="212"/>
                <w:kern w:val="0"/>
                <w:szCs w:val="21"/>
                <w:fitText w:val="1995" w:id="-959658235"/>
              </w:rPr>
              <w:t>保証事</w:t>
            </w:r>
            <w:r w:rsidRPr="00737BD3">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737BD3" w:rsidRDefault="004019B6" w:rsidP="00A54633">
            <w:pPr>
              <w:ind w:firstLineChars="200" w:firstLine="411"/>
              <w:rPr>
                <w:rFonts w:ascii="ＭＳ 明朝" w:hAnsi="ＭＳ 明朝"/>
                <w:sz w:val="20"/>
              </w:rPr>
            </w:pPr>
            <w:r w:rsidRPr="00737BD3">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37BD3"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737BD3" w:rsidRDefault="004019B6" w:rsidP="00A54633">
            <w:pPr>
              <w:ind w:firstLineChars="200" w:firstLine="411"/>
              <w:rPr>
                <w:rFonts w:ascii="ＭＳ 明朝" w:hAnsi="ＭＳ 明朝"/>
                <w:sz w:val="20"/>
              </w:rPr>
            </w:pPr>
            <w:r w:rsidRPr="00737BD3">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7C1DF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35386D" w:rsidRDefault="00727CD6" w:rsidP="00AD0189">
            <w:pPr>
              <w:wordWrap w:val="0"/>
              <w:snapToGrid w:val="0"/>
              <w:spacing w:line="360" w:lineRule="exact"/>
              <w:ind w:left="-46"/>
              <w:rPr>
                <w:rFonts w:ascii="ＭＳ 明朝" w:hAnsi="ＭＳ 明朝"/>
                <w:color w:val="FF0000"/>
              </w:rPr>
            </w:pPr>
          </w:p>
          <w:p w14:paraId="3817EBA4" w14:textId="77777777" w:rsidR="00727CD6" w:rsidRPr="0035386D" w:rsidRDefault="00727CD6" w:rsidP="00AD0189">
            <w:pPr>
              <w:wordWrap w:val="0"/>
              <w:snapToGrid w:val="0"/>
              <w:spacing w:line="360" w:lineRule="exact"/>
              <w:rPr>
                <w:rFonts w:ascii="ＭＳ 明朝" w:hAnsi="ＭＳ 明朝"/>
                <w:color w:val="FF0000"/>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35386D" w:rsidRDefault="00727CD6" w:rsidP="00AD0189">
            <w:pPr>
              <w:widowControl/>
              <w:jc w:val="left"/>
              <w:rPr>
                <w:rFonts w:ascii="ＭＳ 明朝" w:hAnsi="ＭＳ 明朝"/>
                <w:color w:val="FF0000"/>
              </w:rPr>
            </w:pPr>
          </w:p>
          <w:p w14:paraId="0ABD3DFE" w14:textId="009238D5" w:rsidR="00727CD6" w:rsidRPr="0035386D" w:rsidRDefault="0035386D" w:rsidP="00AD0189">
            <w:pPr>
              <w:wordWrap w:val="0"/>
              <w:snapToGrid w:val="0"/>
              <w:spacing w:line="360" w:lineRule="exact"/>
              <w:rPr>
                <w:rFonts w:ascii="ＭＳ 明朝" w:hAnsi="ＭＳ 明朝"/>
                <w:color w:val="FF0000"/>
              </w:rPr>
            </w:pPr>
            <w:r w:rsidRPr="00737BD3">
              <w:rPr>
                <w:rFonts w:ascii="ＭＳ 明朝" w:hAnsi="ＭＳ 明朝" w:hint="eastAsia"/>
              </w:rPr>
              <w:t>別紙仕様書のとおり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7EA60" w14:textId="77777777" w:rsidR="0096516C" w:rsidRDefault="0096516C">
      <w:r>
        <w:separator/>
      </w:r>
    </w:p>
  </w:endnote>
  <w:endnote w:type="continuationSeparator" w:id="0">
    <w:p w14:paraId="21A6CB57" w14:textId="77777777" w:rsidR="0096516C" w:rsidRDefault="0096516C">
      <w:r>
        <w:continuationSeparator/>
      </w:r>
    </w:p>
  </w:endnote>
  <w:endnote w:type="continuationNotice" w:id="1">
    <w:p w14:paraId="4D627FBC" w14:textId="77777777" w:rsidR="0096516C" w:rsidRDefault="00965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2C2D6" w14:textId="77777777" w:rsidR="0096516C" w:rsidRDefault="0096516C">
      <w:r>
        <w:separator/>
      </w:r>
    </w:p>
  </w:footnote>
  <w:footnote w:type="continuationSeparator" w:id="0">
    <w:p w14:paraId="298DC567" w14:textId="77777777" w:rsidR="0096516C" w:rsidRDefault="0096516C">
      <w:r>
        <w:continuationSeparator/>
      </w:r>
    </w:p>
  </w:footnote>
  <w:footnote w:type="continuationNotice" w:id="1">
    <w:p w14:paraId="6A0B6924" w14:textId="77777777" w:rsidR="0096516C" w:rsidRDefault="009651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733A4"/>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7BF7"/>
    <w:rsid w:val="001E2087"/>
    <w:rsid w:val="001E417D"/>
    <w:rsid w:val="001E5729"/>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C5881"/>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5386D"/>
    <w:rsid w:val="003614AB"/>
    <w:rsid w:val="003634EF"/>
    <w:rsid w:val="00364622"/>
    <w:rsid w:val="003666A9"/>
    <w:rsid w:val="003716F8"/>
    <w:rsid w:val="00372717"/>
    <w:rsid w:val="00384048"/>
    <w:rsid w:val="00384478"/>
    <w:rsid w:val="003853B7"/>
    <w:rsid w:val="00387215"/>
    <w:rsid w:val="003A15EA"/>
    <w:rsid w:val="003A3C4D"/>
    <w:rsid w:val="003B0DD4"/>
    <w:rsid w:val="003D2C3E"/>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07601"/>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0473"/>
    <w:rsid w:val="005E256C"/>
    <w:rsid w:val="005F2325"/>
    <w:rsid w:val="006003E8"/>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00C"/>
    <w:rsid w:val="0066718B"/>
    <w:rsid w:val="00667A1F"/>
    <w:rsid w:val="0067261B"/>
    <w:rsid w:val="00676341"/>
    <w:rsid w:val="00682466"/>
    <w:rsid w:val="006A1E67"/>
    <w:rsid w:val="006A1FDB"/>
    <w:rsid w:val="006B286F"/>
    <w:rsid w:val="006B38C5"/>
    <w:rsid w:val="006B4480"/>
    <w:rsid w:val="006B4C82"/>
    <w:rsid w:val="006B773A"/>
    <w:rsid w:val="006C4739"/>
    <w:rsid w:val="006C4772"/>
    <w:rsid w:val="006D6170"/>
    <w:rsid w:val="006F281B"/>
    <w:rsid w:val="006F41BF"/>
    <w:rsid w:val="006F612E"/>
    <w:rsid w:val="007072F9"/>
    <w:rsid w:val="00712940"/>
    <w:rsid w:val="00715225"/>
    <w:rsid w:val="00717C55"/>
    <w:rsid w:val="00727CD6"/>
    <w:rsid w:val="00737BD3"/>
    <w:rsid w:val="00741C92"/>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136A"/>
    <w:rsid w:val="00825482"/>
    <w:rsid w:val="0084340D"/>
    <w:rsid w:val="00845183"/>
    <w:rsid w:val="008477FD"/>
    <w:rsid w:val="0085258F"/>
    <w:rsid w:val="008604FA"/>
    <w:rsid w:val="008655D6"/>
    <w:rsid w:val="008665E5"/>
    <w:rsid w:val="00875798"/>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09A"/>
    <w:rsid w:val="00914C79"/>
    <w:rsid w:val="00917E27"/>
    <w:rsid w:val="00920C99"/>
    <w:rsid w:val="00922FEB"/>
    <w:rsid w:val="00923009"/>
    <w:rsid w:val="00926897"/>
    <w:rsid w:val="009404AF"/>
    <w:rsid w:val="0094069D"/>
    <w:rsid w:val="00942678"/>
    <w:rsid w:val="00947BAA"/>
    <w:rsid w:val="0095534A"/>
    <w:rsid w:val="0096516C"/>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3252"/>
    <w:rsid w:val="00A0113B"/>
    <w:rsid w:val="00A03FD4"/>
    <w:rsid w:val="00A17A5D"/>
    <w:rsid w:val="00A260DF"/>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61999"/>
    <w:rsid w:val="00B6306C"/>
    <w:rsid w:val="00B7582E"/>
    <w:rsid w:val="00B84605"/>
    <w:rsid w:val="00BA5002"/>
    <w:rsid w:val="00BA6CBB"/>
    <w:rsid w:val="00BA774B"/>
    <w:rsid w:val="00BB137B"/>
    <w:rsid w:val="00BB2224"/>
    <w:rsid w:val="00BC10E7"/>
    <w:rsid w:val="00BC1903"/>
    <w:rsid w:val="00BC3284"/>
    <w:rsid w:val="00BC590C"/>
    <w:rsid w:val="00BD46E2"/>
    <w:rsid w:val="00BE112B"/>
    <w:rsid w:val="00BE689F"/>
    <w:rsid w:val="00BF52EC"/>
    <w:rsid w:val="00C05555"/>
    <w:rsid w:val="00C0634B"/>
    <w:rsid w:val="00C156AF"/>
    <w:rsid w:val="00C2032D"/>
    <w:rsid w:val="00C20C39"/>
    <w:rsid w:val="00C21E90"/>
    <w:rsid w:val="00C22409"/>
    <w:rsid w:val="00C22F8E"/>
    <w:rsid w:val="00C2655A"/>
    <w:rsid w:val="00C27978"/>
    <w:rsid w:val="00C30248"/>
    <w:rsid w:val="00C3645D"/>
    <w:rsid w:val="00C51E83"/>
    <w:rsid w:val="00C57929"/>
    <w:rsid w:val="00C604D5"/>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66404"/>
    <w:rsid w:val="00D66D9A"/>
    <w:rsid w:val="00D833E1"/>
    <w:rsid w:val="00D83AC9"/>
    <w:rsid w:val="00DB126E"/>
    <w:rsid w:val="00DB6CCC"/>
    <w:rsid w:val="00DC2FCE"/>
    <w:rsid w:val="00DC69C7"/>
    <w:rsid w:val="00DC7194"/>
    <w:rsid w:val="00DD40A6"/>
    <w:rsid w:val="00DD42C1"/>
    <w:rsid w:val="00DD4563"/>
    <w:rsid w:val="00DE54DC"/>
    <w:rsid w:val="00DF574D"/>
    <w:rsid w:val="00DF64B9"/>
    <w:rsid w:val="00DF7400"/>
    <w:rsid w:val="00DF7FDB"/>
    <w:rsid w:val="00E10011"/>
    <w:rsid w:val="00E116B3"/>
    <w:rsid w:val="00E21696"/>
    <w:rsid w:val="00E354E5"/>
    <w:rsid w:val="00E431F7"/>
    <w:rsid w:val="00E5170F"/>
    <w:rsid w:val="00E67250"/>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2.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10595</Words>
  <Characters>894</Characters>
  <Application>Microsoft Office Word</Application>
  <DocSecurity>0</DocSecurity>
  <Lines>7</Lines>
  <Paragraphs>22</Paragraphs>
  <ScaleCrop>false</ScaleCrop>
  <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2024-11-13T02:07:00Z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