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48DEBA5F" w:rsidR="00DE1598" w:rsidRPr="005B3F40" w:rsidRDefault="001E20F9" w:rsidP="0044186E">
      <w:pPr>
        <w:spacing w:line="312" w:lineRule="exact"/>
        <w:ind w:left="282" w:rightChars="115" w:right="246"/>
        <w:jc w:val="right"/>
      </w:pPr>
      <w:r>
        <w:t>様式</w:t>
      </w:r>
      <w:r w:rsidR="00EC5C3D">
        <w:rPr>
          <w:rFonts w:hint="eastAsia"/>
        </w:rPr>
        <w:t>1</w:t>
      </w:r>
      <w:r w:rsidR="00EC523A">
        <w:rPr>
          <w:rFonts w:hint="eastAsia"/>
        </w:rPr>
        <w:t>0</w:t>
      </w:r>
      <w:r w:rsidR="001B4B66">
        <w:t>-</w:t>
      </w:r>
      <w:r w:rsidR="036C87B4">
        <w:t>２</w:t>
      </w:r>
      <w:r>
        <w:t>（例）</w:t>
      </w:r>
    </w:p>
    <w:p w14:paraId="75881E16" w14:textId="7BC0CF4A"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w:t>
      </w:r>
      <w:r w:rsidR="00737AF3">
        <w:rPr>
          <w:rFonts w:hint="eastAsia"/>
          <w:sz w:val="28"/>
          <w:szCs w:val="28"/>
        </w:rPr>
        <w:t>放送事業</w:t>
      </w: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64677397" w:rsidR="00DE1598" w:rsidRPr="008C14FB" w:rsidRDefault="00DE1598" w:rsidP="0C8653D3">
      <w:pPr>
        <w:spacing w:line="362" w:lineRule="exact"/>
        <w:ind w:leftChars="198" w:left="848" w:rightChars="115" w:right="246" w:hangingChars="198" w:hanging="424"/>
        <w:rPr>
          <w:rFonts w:hAnsi="ＭＳ ゴシック" w:cs="GothicE"/>
          <w:b/>
          <w:bCs/>
          <w:color w:val="000000"/>
        </w:rPr>
      </w:pPr>
      <w:r>
        <w:t xml:space="preserve">一　</w:t>
      </w:r>
      <w:r w:rsidR="004522EB">
        <w:t>公益社団法人</w:t>
      </w:r>
      <w:r w:rsidR="003A368D">
        <w:t>２０２５</w:t>
      </w:r>
      <w:r w:rsidR="004522EB">
        <w:t>年日本国際博覧会協会</w:t>
      </w:r>
      <w:r>
        <w:t>発注の</w:t>
      </w:r>
      <w:r w:rsidR="000D12B5" w:rsidRPr="4EA80CC8">
        <w:rPr>
          <w:rFonts w:ascii="ＭＳ ゴシック" w:eastAsia="ＭＳ ゴシック" w:hAnsi="ＭＳ ゴシック" w:cs="ＭＳ ゴシック"/>
          <w:color w:val="000000" w:themeColor="text1"/>
        </w:rPr>
        <w:t>2025年大阪・関西万博　公式記録映像撮影・編集業務</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5D168BF9" w:rsidR="00DE1598" w:rsidRPr="005B3F40" w:rsidRDefault="00DE1598" w:rsidP="00C11923">
      <w:pPr>
        <w:spacing w:line="362" w:lineRule="exact"/>
        <w:ind w:leftChars="130" w:left="426" w:rightChars="181" w:right="387" w:hangingChars="69" w:hanging="148"/>
      </w:pPr>
      <w:r w:rsidRPr="005B3F40">
        <w:rPr>
          <w:rFonts w:hint="eastAsia"/>
        </w:rPr>
        <w:t>第２条　当共同企業体は、○○</w:t>
      </w:r>
      <w:r w:rsidR="00737AF3">
        <w:rPr>
          <w:rFonts w:hint="eastAsia"/>
        </w:rPr>
        <w:t>放送事業</w:t>
      </w:r>
      <w:r w:rsidRPr="005B3F40">
        <w:rPr>
          <w:rFonts w:hint="eastAsia"/>
        </w:rPr>
        <w:t>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0F78C17D" w:rsidR="00DE1598" w:rsidRPr="005B3F40" w:rsidRDefault="00DE1598" w:rsidP="00C765C7">
      <w:pPr>
        <w:spacing w:line="379" w:lineRule="exact"/>
        <w:ind w:leftChars="132" w:left="282" w:rightChars="115" w:right="246"/>
      </w:pPr>
      <w:r>
        <w:t xml:space="preserve">　私儀　</w:t>
      </w:r>
      <w:r w:rsidR="00D17927">
        <w:t>下記の者を</w:t>
      </w:r>
      <w:r>
        <w:t>代理人と定め、</w:t>
      </w:r>
      <w:r w:rsidR="005D7813">
        <w:t>公益社団法人2025年日本国際博覧会協会</w:t>
      </w:r>
      <w:r w:rsidR="004B4F1C">
        <w:t>発注の</w:t>
      </w:r>
      <w:r w:rsidR="004B4F1C" w:rsidRPr="4EA80CC8">
        <w:rPr>
          <w:u w:val="single"/>
        </w:rPr>
        <w:t>2025年大阪・関西万博　公式記録映像撮影・編集業務</w:t>
      </w:r>
      <w:r>
        <w:t>に関し、</w:t>
      </w:r>
      <w:r w:rsidR="00D17927">
        <w:t>次の</w:t>
      </w:r>
      <w:r>
        <w:t>権限を委任します。</w:t>
      </w:r>
    </w:p>
    <w:p w14:paraId="75975DB9" w14:textId="77777777" w:rsidR="00DE1598" w:rsidRPr="005B3F40"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13D0C" w14:textId="77777777" w:rsidR="00FF3868" w:rsidRDefault="00FF3868" w:rsidP="0018002F">
      <w:pPr>
        <w:spacing w:line="240" w:lineRule="auto"/>
      </w:pPr>
      <w:r>
        <w:separator/>
      </w:r>
    </w:p>
  </w:endnote>
  <w:endnote w:type="continuationSeparator" w:id="0">
    <w:p w14:paraId="1E392BD8" w14:textId="77777777" w:rsidR="00FF3868" w:rsidRDefault="00FF3868"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F735F" w14:textId="77777777" w:rsidR="00FF3868" w:rsidRDefault="00FF3868" w:rsidP="0018002F">
      <w:pPr>
        <w:spacing w:line="240" w:lineRule="auto"/>
      </w:pPr>
      <w:r>
        <w:separator/>
      </w:r>
    </w:p>
  </w:footnote>
  <w:footnote w:type="continuationSeparator" w:id="0">
    <w:p w14:paraId="1E2CEB3B" w14:textId="77777777" w:rsidR="00FF3868" w:rsidRDefault="00FF3868"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62D90"/>
    <w:rsid w:val="000A1221"/>
    <w:rsid w:val="000D12B5"/>
    <w:rsid w:val="00137684"/>
    <w:rsid w:val="0018002F"/>
    <w:rsid w:val="00182228"/>
    <w:rsid w:val="001947CF"/>
    <w:rsid w:val="001B4B66"/>
    <w:rsid w:val="001E20F9"/>
    <w:rsid w:val="001E7538"/>
    <w:rsid w:val="002D3C10"/>
    <w:rsid w:val="002F566A"/>
    <w:rsid w:val="00321665"/>
    <w:rsid w:val="003A00CD"/>
    <w:rsid w:val="003A368D"/>
    <w:rsid w:val="0040622C"/>
    <w:rsid w:val="0042346B"/>
    <w:rsid w:val="0044186E"/>
    <w:rsid w:val="004522EB"/>
    <w:rsid w:val="00460751"/>
    <w:rsid w:val="004B4F1C"/>
    <w:rsid w:val="004D3DE6"/>
    <w:rsid w:val="004F6511"/>
    <w:rsid w:val="00540B08"/>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821B8A"/>
    <w:rsid w:val="00844BA6"/>
    <w:rsid w:val="008758FE"/>
    <w:rsid w:val="008C0B57"/>
    <w:rsid w:val="008C14FB"/>
    <w:rsid w:val="008E5E55"/>
    <w:rsid w:val="00900A78"/>
    <w:rsid w:val="00964B68"/>
    <w:rsid w:val="00992D98"/>
    <w:rsid w:val="00993B9B"/>
    <w:rsid w:val="009A2817"/>
    <w:rsid w:val="009B21F2"/>
    <w:rsid w:val="00A51716"/>
    <w:rsid w:val="00A62449"/>
    <w:rsid w:val="00AC06A0"/>
    <w:rsid w:val="00B10743"/>
    <w:rsid w:val="00BA187B"/>
    <w:rsid w:val="00BE3890"/>
    <w:rsid w:val="00BE7E3C"/>
    <w:rsid w:val="00C03CD8"/>
    <w:rsid w:val="00C11923"/>
    <w:rsid w:val="00C174FE"/>
    <w:rsid w:val="00C220AD"/>
    <w:rsid w:val="00C42524"/>
    <w:rsid w:val="00C43F82"/>
    <w:rsid w:val="00C701D4"/>
    <w:rsid w:val="00C765C7"/>
    <w:rsid w:val="00C82F9B"/>
    <w:rsid w:val="00CB1762"/>
    <w:rsid w:val="00CB602B"/>
    <w:rsid w:val="00CF0E71"/>
    <w:rsid w:val="00D17927"/>
    <w:rsid w:val="00D456F8"/>
    <w:rsid w:val="00D46533"/>
    <w:rsid w:val="00DE1598"/>
    <w:rsid w:val="00E13CBB"/>
    <w:rsid w:val="00EA0A14"/>
    <w:rsid w:val="00EB392B"/>
    <w:rsid w:val="00EC523A"/>
    <w:rsid w:val="00EC5C3D"/>
    <w:rsid w:val="00EE6966"/>
    <w:rsid w:val="00F519C8"/>
    <w:rsid w:val="00F95C26"/>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31d1d97-ee14-4b71-9e7b-9cea7d446934" xsi:nil="true"/>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44EC072F-5A3C-4127-B718-E05EC4735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BC927-C14E-4EA6-AA50-3B28A059D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2299</Words>
  <Characters>383</Characters>
  <Application>Microsoft Office Word</Application>
  <DocSecurity>4</DocSecurity>
  <Lines>3</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田中 香</cp:lastModifiedBy>
  <cp:revision>2</cp:revision>
  <dcterms:created xsi:type="dcterms:W3CDTF">2024-04-23T02:16:00Z</dcterms:created>
  <dcterms:modified xsi:type="dcterms:W3CDTF">2024-04-23T02:16:00Z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